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03" w:rsidRPr="00C53EC5" w:rsidRDefault="00AE0403" w:rsidP="00AE0403">
      <w:pPr>
        <w:rPr>
          <w:rFonts w:ascii="Liberation Serif" w:hAnsi="Liberation Serif" w:cs="Liberation Serif"/>
          <w:sz w:val="28"/>
          <w:szCs w:val="28"/>
        </w:rPr>
      </w:pPr>
      <w:r w:rsidRPr="00C53EC5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DE05C3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AE0403" w:rsidRPr="00C53EC5" w:rsidRDefault="00AE0403" w:rsidP="00AE0403">
      <w:pPr>
        <w:jc w:val="right"/>
        <w:rPr>
          <w:rFonts w:ascii="Liberation Serif" w:hAnsi="Liberation Serif" w:cs="Liberation Serif"/>
          <w:sz w:val="28"/>
          <w:szCs w:val="28"/>
        </w:rPr>
      </w:pPr>
      <w:r w:rsidRPr="00C53EC5">
        <w:rPr>
          <w:rFonts w:ascii="Liberation Serif" w:hAnsi="Liberation Serif" w:cs="Liberation Serif"/>
          <w:sz w:val="28"/>
          <w:szCs w:val="28"/>
        </w:rPr>
        <w:t>к письму №__________ от ____________</w:t>
      </w:r>
    </w:p>
    <w:p w:rsidR="00AE0403" w:rsidRDefault="00AE0403" w:rsidP="00154F81">
      <w:pPr>
        <w:spacing w:before="100" w:beforeAutospacing="1" w:after="119" w:line="240" w:lineRule="auto"/>
        <w:ind w:left="425" w:hanging="42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4F81" w:rsidRPr="00154F81" w:rsidRDefault="00154F81" w:rsidP="00154F81">
      <w:pPr>
        <w:spacing w:before="100" w:beforeAutospacing="1" w:after="119" w:line="240" w:lineRule="auto"/>
        <w:ind w:left="425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8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ЗАЯВКА</w:t>
      </w:r>
    </w:p>
    <w:p w:rsidR="00804502" w:rsidRDefault="00154F81" w:rsidP="00804502">
      <w:pPr>
        <w:spacing w:before="100" w:beforeAutospacing="1" w:after="119" w:line="240" w:lineRule="auto"/>
        <w:ind w:left="425" w:hanging="425"/>
        <w:jc w:val="center"/>
        <w:rPr>
          <w:rFonts w:ascii="Liberation Serif" w:hAnsi="Liberation Serif" w:cs="Liberation Serif"/>
          <w:sz w:val="28"/>
          <w:szCs w:val="28"/>
        </w:rPr>
      </w:pPr>
      <w:r w:rsidRPr="00154F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участие в семинаре </w:t>
      </w:r>
      <w:r w:rsidRPr="00154F8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804502">
        <w:rPr>
          <w:rFonts w:ascii="Liberation Serif" w:hAnsi="Liberation Serif" w:cs="Liberation Serif"/>
          <w:sz w:val="28"/>
          <w:szCs w:val="28"/>
        </w:rPr>
        <w:t>по вопросам реализации примирит</w:t>
      </w:r>
      <w:r w:rsidR="00BA7349">
        <w:rPr>
          <w:rFonts w:ascii="Liberation Serif" w:hAnsi="Liberation Serif" w:cs="Liberation Serif"/>
          <w:sz w:val="28"/>
          <w:szCs w:val="28"/>
        </w:rPr>
        <w:t>ельных процедур и процедур меди</w:t>
      </w:r>
      <w:r w:rsidR="00804502">
        <w:rPr>
          <w:rFonts w:ascii="Liberation Serif" w:hAnsi="Liberation Serif" w:cs="Liberation Serif"/>
          <w:sz w:val="28"/>
          <w:szCs w:val="28"/>
        </w:rPr>
        <w:t xml:space="preserve">ации </w:t>
      </w:r>
    </w:p>
    <w:p w:rsidR="002B5182" w:rsidRDefault="00DE05C3" w:rsidP="002B5182">
      <w:pPr>
        <w:spacing w:after="0" w:line="240" w:lineRule="auto"/>
        <w:ind w:left="-426" w:right="-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2B51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Дата проведения                                                                                                  </w:t>
      </w:r>
      <w:bookmarkStart w:id="0" w:name="_GoBack"/>
      <w:bookmarkEnd w:id="0"/>
      <w:r w:rsidR="002B5182">
        <w:rPr>
          <w:rFonts w:ascii="Liberation Serif" w:eastAsia="Times New Roman" w:hAnsi="Liberation Serif" w:cs="Liberation Serif"/>
          <w:sz w:val="28"/>
          <w:szCs w:val="28"/>
          <w:lang w:eastAsia="ru-RU"/>
        </w:rPr>
        <w:t>12.00</w:t>
      </w:r>
    </w:p>
    <w:p w:rsidR="002B5182" w:rsidRDefault="00BA7349" w:rsidP="002B5182">
      <w:pPr>
        <w:spacing w:after="0" w:line="240" w:lineRule="auto"/>
        <w:ind w:left="-426" w:firstLine="14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«15</w:t>
      </w:r>
      <w:r w:rsidR="0080450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декабря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2022</w:t>
      </w:r>
      <w:r w:rsidR="00154F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</w:t>
      </w:r>
      <w:r w:rsidR="002B51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видео-конференц-связь                                                                           </w:t>
      </w:r>
    </w:p>
    <w:p w:rsidR="00BA7349" w:rsidRDefault="00BA7349" w:rsidP="00804502">
      <w:pPr>
        <w:spacing w:after="0" w:line="240" w:lineRule="auto"/>
        <w:ind w:hanging="42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625"/>
        <w:gridCol w:w="2336"/>
        <w:gridCol w:w="2336"/>
        <w:gridCol w:w="2910"/>
      </w:tblGrid>
      <w:tr w:rsidR="00154F81" w:rsidTr="00DE05C3">
        <w:tc>
          <w:tcPr>
            <w:tcW w:w="2625" w:type="dxa"/>
          </w:tcPr>
          <w:p w:rsidR="00154F81" w:rsidRPr="00BA7349" w:rsidRDefault="00154F81" w:rsidP="00154F81">
            <w:pPr>
              <w:spacing w:before="100" w:beforeAutospacing="1" w:after="11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7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ФИО </w:t>
            </w:r>
            <w:r w:rsidRPr="00BA7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участника</w:t>
            </w:r>
          </w:p>
        </w:tc>
        <w:tc>
          <w:tcPr>
            <w:tcW w:w="2336" w:type="dxa"/>
          </w:tcPr>
          <w:p w:rsidR="00154F81" w:rsidRPr="00BA7349" w:rsidRDefault="00154F81" w:rsidP="00154F81">
            <w:pPr>
              <w:spacing w:before="100" w:beforeAutospacing="1" w:after="11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7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2336" w:type="dxa"/>
          </w:tcPr>
          <w:p w:rsidR="00154F81" w:rsidRPr="00BA7349" w:rsidRDefault="00154F81" w:rsidP="00154F81">
            <w:pPr>
              <w:spacing w:before="100" w:beforeAutospacing="1" w:after="11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7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10" w:type="dxa"/>
          </w:tcPr>
          <w:p w:rsidR="00154F81" w:rsidRPr="00BA7349" w:rsidRDefault="00C9175B" w:rsidP="00C9175B">
            <w:pPr>
              <w:spacing w:before="100" w:beforeAutospacing="1" w:after="119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734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154F81" w:rsidTr="00DE05C3">
        <w:tc>
          <w:tcPr>
            <w:tcW w:w="2625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4F81" w:rsidTr="00DE05C3">
        <w:tc>
          <w:tcPr>
            <w:tcW w:w="2625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54F81" w:rsidTr="00DE05C3">
        <w:tc>
          <w:tcPr>
            <w:tcW w:w="2625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</w:tcPr>
          <w:p w:rsidR="00154F81" w:rsidRDefault="00154F81" w:rsidP="00154F81">
            <w:pPr>
              <w:spacing w:before="100" w:beforeAutospacing="1" w:after="11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54F81" w:rsidRDefault="00154F81" w:rsidP="00154F81">
      <w:pPr>
        <w:spacing w:before="100" w:beforeAutospacing="1" w:after="119" w:line="240" w:lineRule="auto"/>
        <w:ind w:hanging="42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4F81" w:rsidRPr="00154F81" w:rsidRDefault="00154F81" w:rsidP="00154F81">
      <w:pPr>
        <w:spacing w:before="100" w:beforeAutospacing="1" w:after="119" w:line="240" w:lineRule="auto"/>
        <w:ind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D5" w:rsidRDefault="00FA5BD5"/>
    <w:sectPr w:rsidR="00FA5BD5" w:rsidSect="002B518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6"/>
    <w:rsid w:val="00154F81"/>
    <w:rsid w:val="002B5182"/>
    <w:rsid w:val="007C2686"/>
    <w:rsid w:val="00804502"/>
    <w:rsid w:val="00AE0403"/>
    <w:rsid w:val="00BA7349"/>
    <w:rsid w:val="00C9175B"/>
    <w:rsid w:val="00DE05C3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DF32"/>
  <w15:chartTrackingRefBased/>
  <w15:docId w15:val="{81D0FC4D-1410-4502-A1A1-D13E9F3A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F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212</cp:lastModifiedBy>
  <cp:revision>3</cp:revision>
  <cp:lastPrinted>2021-12-02T11:56:00Z</cp:lastPrinted>
  <dcterms:created xsi:type="dcterms:W3CDTF">2022-12-07T06:43:00Z</dcterms:created>
  <dcterms:modified xsi:type="dcterms:W3CDTF">2022-12-08T06:36:00Z</dcterms:modified>
</cp:coreProperties>
</file>